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B4" w:rsidRDefault="008D7EE9">
      <w:r w:rsidRPr="008D7EE9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913696" wp14:editId="05E8066A">
                <wp:simplePos x="0" y="0"/>
                <wp:positionH relativeFrom="column">
                  <wp:posOffset>817880</wp:posOffset>
                </wp:positionH>
                <wp:positionV relativeFrom="paragraph">
                  <wp:posOffset>-622684</wp:posOffset>
                </wp:positionV>
                <wp:extent cx="1638935" cy="10001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EE9" w:rsidRPr="00D657BE" w:rsidRDefault="008D7EE9" w:rsidP="008D7EE9">
                            <w:pPr>
                              <w:rPr>
                                <w:rFonts w:ascii="Gabriola" w:hAnsi="Gabriola"/>
                                <w:b/>
                                <w:color w:val="766A65"/>
                                <w:sz w:val="72"/>
                                <w:szCs w:val="72"/>
                              </w:rPr>
                            </w:pPr>
                            <w:r w:rsidRPr="00D657BE">
                              <w:rPr>
                                <w:rFonts w:ascii="Gabriola" w:hAnsi="Gabriola"/>
                                <w:b/>
                                <w:color w:val="766A65"/>
                                <w:sz w:val="96"/>
                                <w:szCs w:val="72"/>
                              </w:rPr>
                              <w:t>Soirées</w:t>
                            </w:r>
                            <w:r w:rsidRPr="00D657BE">
                              <w:rPr>
                                <w:rFonts w:ascii="Gabriola" w:hAnsi="Gabriola"/>
                                <w:b/>
                                <w:color w:val="766A65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136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.4pt;margin-top:-49.05pt;width:129.05pt;height:7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" stroked="f">
                <v:textbox>
                  <w:txbxContent>
                    <w:p w:rsidR="008D7EE9" w:rsidRPr="00D657BE" w:rsidRDefault="008D7EE9" w:rsidP="008D7EE9">
                      <w:pPr>
                        <w:rPr>
                          <w:rFonts w:ascii="Gabriola" w:hAnsi="Gabriola"/>
                          <w:b/>
                          <w:color w:val="766A65"/>
                          <w:sz w:val="72"/>
                          <w:szCs w:val="72"/>
                        </w:rPr>
                      </w:pPr>
                      <w:r w:rsidRPr="00D657BE">
                        <w:rPr>
                          <w:rFonts w:ascii="Gabriola" w:hAnsi="Gabriola"/>
                          <w:b/>
                          <w:color w:val="766A65"/>
                          <w:sz w:val="96"/>
                          <w:szCs w:val="72"/>
                        </w:rPr>
                        <w:t>Soirées</w:t>
                      </w:r>
                      <w:r w:rsidRPr="00D657BE">
                        <w:rPr>
                          <w:rFonts w:ascii="Gabriola" w:hAnsi="Gabriola"/>
                          <w:b/>
                          <w:color w:val="766A65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D7EE9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2800F1DF" wp14:editId="474BBA2C">
            <wp:simplePos x="0" y="0"/>
            <wp:positionH relativeFrom="margin">
              <wp:align>center</wp:align>
            </wp:positionH>
            <wp:positionV relativeFrom="paragraph">
              <wp:posOffset>6624</wp:posOffset>
            </wp:positionV>
            <wp:extent cx="3200400" cy="1765300"/>
            <wp:effectExtent l="0" t="0" r="0" b="6350"/>
            <wp:wrapNone/>
            <wp:docPr id="1" name="Image 1" descr="C:\Users\annem\Desktop\liberté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m\Desktop\liberté 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F96" w:rsidRDefault="00657F96"/>
    <w:p w:rsidR="00657F96" w:rsidRDefault="00657F96"/>
    <w:p w:rsidR="00657F96" w:rsidRDefault="00657F96"/>
    <w:p w:rsidR="00657F96" w:rsidRDefault="00657F96"/>
    <w:p w:rsidR="00657F96" w:rsidRDefault="00657F96"/>
    <w:p w:rsidR="00657F96" w:rsidRDefault="00657F96"/>
    <w:p w:rsidR="00657F96" w:rsidRDefault="00657F96"/>
    <w:p w:rsidR="00657F96" w:rsidRDefault="00657F96"/>
    <w:p w:rsidR="00657F96" w:rsidRDefault="00657F96"/>
    <w:p w:rsidR="00657F96" w:rsidRDefault="00657F96"/>
    <w:p w:rsidR="00E41D30" w:rsidRDefault="001E4C40" w:rsidP="009318D7">
      <w:pPr>
        <w:jc w:val="center"/>
      </w:pPr>
      <w:r>
        <w:rPr>
          <w:smallCaps/>
        </w:rPr>
        <w:t>Formulai</w:t>
      </w:r>
      <w:r w:rsidR="00E41D30" w:rsidRPr="006B1EC0">
        <w:rPr>
          <w:smallCaps/>
        </w:rPr>
        <w:t>re d'i</w:t>
      </w:r>
      <w:r w:rsidR="00BA2344" w:rsidRPr="006B1EC0">
        <w:rPr>
          <w:smallCaps/>
        </w:rPr>
        <w:t>nscription</w:t>
      </w:r>
    </w:p>
    <w:p w:rsidR="00E41D30" w:rsidRPr="00361EB7" w:rsidRDefault="009F1E3C" w:rsidP="009F1E3C">
      <w:pPr>
        <w:spacing w:line="280" w:lineRule="exact"/>
        <w:jc w:val="center"/>
        <w:rPr>
          <w:rFonts w:ascii="Gabriola" w:hAnsi="Gabriola"/>
          <w:b/>
          <w:sz w:val="32"/>
        </w:rPr>
      </w:pPr>
      <w:r w:rsidRPr="00361EB7">
        <w:rPr>
          <w:rFonts w:ascii="Gabriola" w:hAnsi="Gabriola"/>
          <w:b/>
          <w:sz w:val="32"/>
        </w:rPr>
        <w:t>printemps 2019</w:t>
      </w:r>
    </w:p>
    <w:p w:rsidR="00950F0E" w:rsidRPr="00361EB7" w:rsidRDefault="00950F0E" w:rsidP="00950F0E"/>
    <w:p w:rsidR="009F1E3C" w:rsidRPr="00361EB7" w:rsidRDefault="00950F0E" w:rsidP="00950F0E">
      <w:pPr>
        <w:rPr>
          <w:rFonts w:cstheme="minorHAnsi"/>
          <w:smallCaps/>
          <w:sz w:val="18"/>
        </w:rPr>
      </w:pPr>
      <w:r w:rsidRPr="00361EB7">
        <w:rPr>
          <w:rFonts w:cstheme="minorHAnsi"/>
          <w:smallCaps/>
          <w:sz w:val="18"/>
        </w:rPr>
        <w:t xml:space="preserve">Madame  </w:t>
      </w:r>
      <w:bookmarkStart w:id="0" w:name="_GoBack"/>
      <w:r w:rsidR="008C5CA8">
        <w:rPr>
          <w:rFonts w:ascii="Some Boxes" w:hAnsi="Some Boxes" w:cstheme="minorHAnsi"/>
          <w:smallCap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="008C5CA8">
        <w:rPr>
          <w:rFonts w:ascii="Some Boxes" w:hAnsi="Some Boxes" w:cstheme="minorHAnsi"/>
          <w:smallCaps/>
        </w:rPr>
        <w:instrText xml:space="preserve"> FORMCHECKBOX </w:instrText>
      </w:r>
      <w:r w:rsidR="00304755">
        <w:rPr>
          <w:rFonts w:ascii="Some Boxes" w:hAnsi="Some Boxes" w:cstheme="minorHAnsi"/>
          <w:smallCaps/>
        </w:rPr>
      </w:r>
      <w:r w:rsidR="00304755">
        <w:rPr>
          <w:rFonts w:ascii="Some Boxes" w:hAnsi="Some Boxes" w:cstheme="minorHAnsi"/>
          <w:smallCaps/>
        </w:rPr>
        <w:fldChar w:fldCharType="separate"/>
      </w:r>
      <w:r w:rsidR="008C5CA8">
        <w:rPr>
          <w:rFonts w:ascii="Some Boxes" w:hAnsi="Some Boxes" w:cstheme="minorHAnsi"/>
          <w:smallCaps/>
        </w:rPr>
        <w:fldChar w:fldCharType="end"/>
      </w:r>
      <w:bookmarkEnd w:id="1"/>
      <w:bookmarkEnd w:id="0"/>
      <w:r w:rsidRPr="00361EB7">
        <w:rPr>
          <w:rFonts w:cstheme="minorHAnsi"/>
          <w:smallCaps/>
          <w:sz w:val="18"/>
        </w:rPr>
        <w:t xml:space="preserve">   monsieur  </w:t>
      </w:r>
      <w:r w:rsidR="008C5CA8">
        <w:rPr>
          <w:rFonts w:ascii="Some Boxes" w:hAnsi="Some Boxes" w:cstheme="minorHAnsi"/>
          <w:smallCap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8C5CA8">
        <w:rPr>
          <w:rFonts w:ascii="Some Boxes" w:hAnsi="Some Boxes" w:cstheme="minorHAnsi"/>
          <w:smallCaps/>
        </w:rPr>
        <w:instrText xml:space="preserve"> FORMCHECKBOX </w:instrText>
      </w:r>
      <w:r w:rsidR="00304755">
        <w:rPr>
          <w:rFonts w:ascii="Some Boxes" w:hAnsi="Some Boxes" w:cstheme="minorHAnsi"/>
          <w:smallCaps/>
        </w:rPr>
      </w:r>
      <w:r w:rsidR="00304755">
        <w:rPr>
          <w:rFonts w:ascii="Some Boxes" w:hAnsi="Some Boxes" w:cstheme="minorHAnsi"/>
          <w:smallCaps/>
        </w:rPr>
        <w:fldChar w:fldCharType="separate"/>
      </w:r>
      <w:r w:rsidR="008C5CA8">
        <w:rPr>
          <w:rFonts w:ascii="Some Boxes" w:hAnsi="Some Boxes" w:cstheme="minorHAnsi"/>
          <w:smallCaps/>
        </w:rPr>
        <w:fldChar w:fldCharType="end"/>
      </w:r>
      <w:bookmarkEnd w:id="2"/>
      <w:r w:rsidRPr="00361EB7">
        <w:rPr>
          <w:rFonts w:cstheme="minorHAnsi"/>
          <w:smallCaps/>
          <w:sz w:val="18"/>
        </w:rPr>
        <w:t xml:space="preserve"> </w:t>
      </w:r>
    </w:p>
    <w:p w:rsidR="00E3112E" w:rsidRPr="00361EB7" w:rsidRDefault="00E3112E" w:rsidP="00950F0E">
      <w:pPr>
        <w:rPr>
          <w:sz w:val="10"/>
        </w:rPr>
      </w:pPr>
    </w:p>
    <w:tbl>
      <w:tblPr>
        <w:tblStyle w:val="Grilledutableau"/>
        <w:tblW w:w="873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065"/>
        <w:gridCol w:w="4410"/>
      </w:tblGrid>
      <w:tr w:rsidR="00361EB7" w:rsidRPr="00361EB7" w:rsidTr="00BC40C8">
        <w:trPr>
          <w:trHeight w:val="360"/>
        </w:trPr>
        <w:tc>
          <w:tcPr>
            <w:tcW w:w="1255" w:type="dxa"/>
            <w:tcBorders>
              <w:top w:val="nil"/>
            </w:tcBorders>
          </w:tcPr>
          <w:p w:rsidR="00E41D30" w:rsidRPr="00361EB7" w:rsidRDefault="00E41D30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nom</w:t>
            </w:r>
          </w:p>
        </w:tc>
        <w:tc>
          <w:tcPr>
            <w:tcW w:w="7475" w:type="dxa"/>
            <w:gridSpan w:val="2"/>
            <w:tcBorders>
              <w:top w:val="nil"/>
            </w:tcBorders>
          </w:tcPr>
          <w:p w:rsidR="00E41D30" w:rsidRPr="00361EB7" w:rsidRDefault="00174AE0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61EB7" w:rsidRPr="00361EB7" w:rsidTr="00197ACA">
        <w:trPr>
          <w:trHeight w:val="360"/>
        </w:trPr>
        <w:tc>
          <w:tcPr>
            <w:tcW w:w="1255" w:type="dxa"/>
          </w:tcPr>
          <w:p w:rsidR="00E41D30" w:rsidRPr="00361EB7" w:rsidRDefault="00E41D30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adresse</w:t>
            </w:r>
          </w:p>
        </w:tc>
        <w:tc>
          <w:tcPr>
            <w:tcW w:w="7475" w:type="dxa"/>
            <w:gridSpan w:val="2"/>
          </w:tcPr>
          <w:p w:rsidR="00E41D30" w:rsidRPr="00361EB7" w:rsidRDefault="00174AE0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61EB7" w:rsidRPr="00361EB7" w:rsidTr="00197ACA">
        <w:trPr>
          <w:trHeight w:val="360"/>
        </w:trPr>
        <w:tc>
          <w:tcPr>
            <w:tcW w:w="1255" w:type="dxa"/>
          </w:tcPr>
          <w:p w:rsidR="00E41D30" w:rsidRPr="00361EB7" w:rsidRDefault="00E41D30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ville</w:t>
            </w:r>
          </w:p>
        </w:tc>
        <w:tc>
          <w:tcPr>
            <w:tcW w:w="7475" w:type="dxa"/>
            <w:gridSpan w:val="2"/>
          </w:tcPr>
          <w:p w:rsidR="00E41D30" w:rsidRPr="00361EB7" w:rsidRDefault="00174AE0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61EB7" w:rsidRPr="00361EB7" w:rsidTr="00197ACA">
        <w:trPr>
          <w:trHeight w:val="360"/>
        </w:trPr>
        <w:tc>
          <w:tcPr>
            <w:tcW w:w="1255" w:type="dxa"/>
          </w:tcPr>
          <w:p w:rsidR="00E41D30" w:rsidRPr="00361EB7" w:rsidRDefault="00E41D30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code postal</w:t>
            </w:r>
          </w:p>
        </w:tc>
        <w:tc>
          <w:tcPr>
            <w:tcW w:w="7475" w:type="dxa"/>
            <w:gridSpan w:val="2"/>
            <w:tcBorders>
              <w:bottom w:val="dotted" w:sz="4" w:space="0" w:color="auto"/>
            </w:tcBorders>
          </w:tcPr>
          <w:p w:rsidR="00E41D30" w:rsidRPr="00361EB7" w:rsidRDefault="00174AE0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61EB7" w:rsidRPr="00361EB7" w:rsidTr="00197ACA">
        <w:trPr>
          <w:trHeight w:val="360"/>
        </w:trPr>
        <w:tc>
          <w:tcPr>
            <w:tcW w:w="1255" w:type="dxa"/>
          </w:tcPr>
          <w:p w:rsidR="00197ACA" w:rsidRPr="00361EB7" w:rsidRDefault="00197ACA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téléphone 1</w:t>
            </w:r>
          </w:p>
        </w:tc>
        <w:tc>
          <w:tcPr>
            <w:tcW w:w="3065" w:type="dxa"/>
            <w:tcBorders>
              <w:right w:val="nil"/>
            </w:tcBorders>
          </w:tcPr>
          <w:p w:rsidR="00197ACA" w:rsidRPr="00361EB7" w:rsidRDefault="00174AE0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10" w:type="dxa"/>
            <w:tcBorders>
              <w:left w:val="nil"/>
              <w:bottom w:val="nil"/>
            </w:tcBorders>
          </w:tcPr>
          <w:p w:rsidR="00197ACA" w:rsidRPr="00361EB7" w:rsidRDefault="00197ACA"/>
        </w:tc>
      </w:tr>
      <w:tr w:rsidR="00361EB7" w:rsidRPr="00361EB7" w:rsidTr="00197ACA">
        <w:trPr>
          <w:trHeight w:val="360"/>
        </w:trPr>
        <w:tc>
          <w:tcPr>
            <w:tcW w:w="1255" w:type="dxa"/>
            <w:tcBorders>
              <w:top w:val="nil"/>
            </w:tcBorders>
          </w:tcPr>
          <w:p w:rsidR="00197ACA" w:rsidRPr="00361EB7" w:rsidRDefault="00197ACA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téléphone 2</w:t>
            </w:r>
          </w:p>
        </w:tc>
        <w:tc>
          <w:tcPr>
            <w:tcW w:w="3065" w:type="dxa"/>
            <w:tcBorders>
              <w:top w:val="nil"/>
              <w:right w:val="nil"/>
            </w:tcBorders>
          </w:tcPr>
          <w:p w:rsidR="00197ACA" w:rsidRPr="00361EB7" w:rsidRDefault="00174AE0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:rsidR="00197ACA" w:rsidRPr="00361EB7" w:rsidRDefault="00197ACA"/>
        </w:tc>
      </w:tr>
      <w:tr w:rsidR="00361EB7" w:rsidRPr="00361EB7" w:rsidTr="00197ACA">
        <w:trPr>
          <w:trHeight w:val="360"/>
        </w:trPr>
        <w:tc>
          <w:tcPr>
            <w:tcW w:w="1255" w:type="dxa"/>
          </w:tcPr>
          <w:p w:rsidR="00197ACA" w:rsidRPr="00361EB7" w:rsidRDefault="00197ACA">
            <w:pPr>
              <w:rPr>
                <w:rFonts w:cstheme="minorHAnsi"/>
                <w:smallCaps/>
                <w:sz w:val="18"/>
              </w:rPr>
            </w:pPr>
            <w:r w:rsidRPr="00361EB7">
              <w:rPr>
                <w:rFonts w:cstheme="minorHAnsi"/>
                <w:smallCaps/>
                <w:sz w:val="18"/>
              </w:rPr>
              <w:t>courriel</w:t>
            </w:r>
          </w:p>
        </w:tc>
        <w:tc>
          <w:tcPr>
            <w:tcW w:w="3065" w:type="dxa"/>
            <w:tcBorders>
              <w:right w:val="nil"/>
            </w:tcBorders>
          </w:tcPr>
          <w:p w:rsidR="00197ACA" w:rsidRPr="00361EB7" w:rsidRDefault="00174AE0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10" w:type="dxa"/>
            <w:tcBorders>
              <w:top w:val="nil"/>
              <w:left w:val="nil"/>
            </w:tcBorders>
          </w:tcPr>
          <w:p w:rsidR="00197ACA" w:rsidRPr="00361EB7" w:rsidRDefault="00197ACA"/>
        </w:tc>
      </w:tr>
    </w:tbl>
    <w:p w:rsidR="00657F96" w:rsidRDefault="00657F96" w:rsidP="007A7BE3">
      <w:pPr>
        <w:spacing w:line="320" w:lineRule="exact"/>
      </w:pPr>
    </w:p>
    <w:p w:rsidR="00C038B2" w:rsidRDefault="00C038B2" w:rsidP="00C038B2">
      <w:pPr>
        <w:spacing w:line="320" w:lineRule="exact"/>
      </w:pPr>
      <w:r>
        <w:t xml:space="preserve">Les Soirées </w:t>
      </w:r>
      <w:r w:rsidRPr="00D67887">
        <w:rPr>
          <w:rFonts w:ascii="Gabriola" w:hAnsi="Gabriola"/>
          <w:b/>
          <w:color w:val="F0AB00"/>
          <w:sz w:val="28"/>
        </w:rPr>
        <w:t>liberté</w:t>
      </w:r>
      <w:r w:rsidRPr="00D67887">
        <w:rPr>
          <w:b/>
          <w:color w:val="F0AB00"/>
          <w:sz w:val="28"/>
        </w:rPr>
        <w:t xml:space="preserve"> </w:t>
      </w:r>
      <w:r w:rsidRPr="00E35285">
        <w:rPr>
          <w:color w:val="F0AB00"/>
        </w:rPr>
        <w:t>60</w:t>
      </w:r>
      <w:r>
        <w:rPr>
          <w:color w:val="F0AB00"/>
        </w:rPr>
        <w:t xml:space="preserve"> </w:t>
      </w:r>
      <w:r w:rsidRPr="001842D7">
        <w:t>sont offertes prioritairement aux personnes âgées de 55 ans et plus</w:t>
      </w:r>
      <w:r>
        <w:t>, sans limite d'âge</w:t>
      </w:r>
      <w:r w:rsidRPr="001842D7">
        <w:t>.</w:t>
      </w:r>
      <w:r>
        <w:t xml:space="preserve">    SVP, votre </w:t>
      </w:r>
      <w:r w:rsidR="009E61F3">
        <w:t xml:space="preserve">âge: </w:t>
      </w:r>
      <w:r w:rsidR="00174AE0"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174AE0">
        <w:instrText xml:space="preserve"> FORMTEXT </w:instrText>
      </w:r>
      <w:r w:rsidR="00174AE0">
        <w:fldChar w:fldCharType="separate"/>
      </w:r>
      <w:r w:rsidR="00174AE0">
        <w:rPr>
          <w:noProof/>
        </w:rPr>
        <w:t> </w:t>
      </w:r>
      <w:r w:rsidR="00174AE0">
        <w:rPr>
          <w:noProof/>
        </w:rPr>
        <w:t> </w:t>
      </w:r>
      <w:r w:rsidR="00174AE0">
        <w:rPr>
          <w:noProof/>
        </w:rPr>
        <w:t> </w:t>
      </w:r>
      <w:r w:rsidR="00174AE0">
        <w:rPr>
          <w:noProof/>
        </w:rPr>
        <w:t> </w:t>
      </w:r>
      <w:r w:rsidR="00174AE0">
        <w:rPr>
          <w:noProof/>
        </w:rPr>
        <w:t> </w:t>
      </w:r>
      <w:r w:rsidR="00174AE0">
        <w:fldChar w:fldCharType="end"/>
      </w:r>
      <w:bookmarkEnd w:id="10"/>
    </w:p>
    <w:p w:rsidR="00C038B2" w:rsidRDefault="00C038B2" w:rsidP="00C038B2">
      <w:pPr>
        <w:spacing w:line="320" w:lineRule="exact"/>
      </w:pPr>
    </w:p>
    <w:p w:rsidR="002F4AED" w:rsidRDefault="004E3107" w:rsidP="0042530C">
      <w:pPr>
        <w:tabs>
          <w:tab w:val="left" w:pos="3960"/>
        </w:tabs>
        <w:spacing w:line="320" w:lineRule="exact"/>
        <w:jc w:val="both"/>
        <w:rPr>
          <w:rFonts w:ascii="Some Boxes" w:hAnsi="Some Boxes"/>
          <w:sz w:val="28"/>
        </w:rPr>
      </w:pPr>
      <w:r>
        <w:t xml:space="preserve">Je suis retraité.e </w:t>
      </w:r>
      <w:r w:rsidR="0042530C">
        <w:tab/>
      </w:r>
      <w:r w:rsidR="008C5CA8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="008C5CA8">
        <w:instrText xml:space="preserve"> FORMCHECKBOX </w:instrText>
      </w:r>
      <w:r w:rsidR="00304755">
        <w:fldChar w:fldCharType="separate"/>
      </w:r>
      <w:r w:rsidR="008C5CA8">
        <w:fldChar w:fldCharType="end"/>
      </w:r>
      <w:bookmarkEnd w:id="11"/>
    </w:p>
    <w:p w:rsidR="00AB15BC" w:rsidRPr="00AB15BC" w:rsidRDefault="00AB15BC" w:rsidP="0042530C">
      <w:pPr>
        <w:tabs>
          <w:tab w:val="left" w:pos="3960"/>
        </w:tabs>
        <w:spacing w:line="320" w:lineRule="exact"/>
        <w:jc w:val="both"/>
        <w:rPr>
          <w:rFonts w:cstheme="minorHAnsi"/>
        </w:rPr>
      </w:pPr>
      <w:r w:rsidRPr="00AB15BC">
        <w:rPr>
          <w:rFonts w:cstheme="minorHAnsi"/>
        </w:rPr>
        <w:t>J'envisage la retraite dans moins de 5 ans</w:t>
      </w:r>
      <w:r w:rsidR="0042530C">
        <w:rPr>
          <w:rFonts w:cstheme="minorHAnsi"/>
        </w:rPr>
        <w:t xml:space="preserve"> </w:t>
      </w:r>
      <w:r w:rsidR="0042530C">
        <w:rPr>
          <w:rFonts w:cstheme="minorHAnsi"/>
        </w:rPr>
        <w:tab/>
      </w:r>
      <w:r w:rsidR="008C5CA8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C5CA8">
        <w:instrText xml:space="preserve"> FORMCHECKBOX </w:instrText>
      </w:r>
      <w:r w:rsidR="00304755">
        <w:fldChar w:fldCharType="separate"/>
      </w:r>
      <w:r w:rsidR="008C5CA8">
        <w:fldChar w:fldCharType="end"/>
      </w:r>
    </w:p>
    <w:p w:rsidR="00AB15BC" w:rsidRPr="00AB15BC" w:rsidRDefault="00AB15BC" w:rsidP="0042530C">
      <w:pPr>
        <w:tabs>
          <w:tab w:val="left" w:pos="3960"/>
        </w:tabs>
        <w:spacing w:line="320" w:lineRule="exact"/>
        <w:jc w:val="both"/>
        <w:rPr>
          <w:rFonts w:cstheme="minorHAnsi"/>
          <w:sz w:val="28"/>
        </w:rPr>
      </w:pPr>
      <w:r w:rsidRPr="00AB15BC">
        <w:rPr>
          <w:rFonts w:cstheme="minorHAnsi"/>
        </w:rPr>
        <w:t>J'envisage la retraite dans 5 ans et plus</w:t>
      </w:r>
      <w:r w:rsidR="0042530C">
        <w:rPr>
          <w:rFonts w:cstheme="minorHAnsi"/>
          <w:sz w:val="28"/>
        </w:rPr>
        <w:t xml:space="preserve"> </w:t>
      </w:r>
      <w:r w:rsidR="0042530C">
        <w:rPr>
          <w:rFonts w:cstheme="minorHAnsi"/>
          <w:sz w:val="28"/>
        </w:rPr>
        <w:tab/>
      </w:r>
      <w:r w:rsidR="008C5CA8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C5CA8">
        <w:instrText xml:space="preserve"> FORMCHECKBOX </w:instrText>
      </w:r>
      <w:r w:rsidR="00304755">
        <w:fldChar w:fldCharType="separate"/>
      </w:r>
      <w:r w:rsidR="008C5CA8">
        <w:fldChar w:fldCharType="end"/>
      </w:r>
    </w:p>
    <w:p w:rsidR="00C038B2" w:rsidRPr="00C038B2" w:rsidRDefault="00C038B2" w:rsidP="00C038B2">
      <w:pPr>
        <w:spacing w:line="320" w:lineRule="exact"/>
      </w:pPr>
    </w:p>
    <w:p w:rsidR="00657F96" w:rsidRPr="007A7BE3" w:rsidRDefault="00492CF3" w:rsidP="00C038B2">
      <w:pPr>
        <w:spacing w:line="320" w:lineRule="exact"/>
        <w:jc w:val="both"/>
      </w:pPr>
      <w:r w:rsidRPr="00C038B2">
        <w:t xml:space="preserve">Les </w:t>
      </w:r>
      <w:r>
        <w:t xml:space="preserve">Soirées </w:t>
      </w:r>
      <w:r w:rsidRPr="00D67887">
        <w:rPr>
          <w:rFonts w:ascii="Gabriola" w:hAnsi="Gabriola"/>
          <w:b/>
          <w:color w:val="F0AB00"/>
          <w:sz w:val="28"/>
        </w:rPr>
        <w:t>liberté</w:t>
      </w:r>
      <w:r w:rsidRPr="00D67887">
        <w:rPr>
          <w:b/>
          <w:color w:val="F0AB00"/>
          <w:sz w:val="28"/>
        </w:rPr>
        <w:t xml:space="preserve"> </w:t>
      </w:r>
      <w:r w:rsidRPr="00E35285">
        <w:rPr>
          <w:color w:val="F0AB00"/>
        </w:rPr>
        <w:t>60</w:t>
      </w:r>
      <w:r>
        <w:rPr>
          <w:color w:val="F0AB00"/>
        </w:rPr>
        <w:t xml:space="preserve"> </w:t>
      </w:r>
      <w:r>
        <w:t>débutent le mardi 9 avril de 19h à 21h et s'échelonnent sur 7 semaines</w:t>
      </w:r>
      <w:r w:rsidR="00AF102F">
        <w:t xml:space="preserve"> pour se terminer le mardi 20 mai</w:t>
      </w:r>
      <w:r>
        <w:t xml:space="preserve">.  </w:t>
      </w:r>
      <w:r w:rsidR="007A7BE3">
        <w:t xml:space="preserve"> </w:t>
      </w:r>
      <w:r>
        <w:t xml:space="preserve">Je suis disponible </w:t>
      </w:r>
      <w:r w:rsidR="003A091E">
        <w:t xml:space="preserve">les mardis soirs </w:t>
      </w:r>
      <w:r>
        <w:t xml:space="preserve">pour la durée </w:t>
      </w:r>
      <w:r w:rsidR="006514B6">
        <w:t xml:space="preserve">prévue.  </w:t>
      </w:r>
      <w:r w:rsidR="008C5CA8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C5CA8">
        <w:instrText xml:space="preserve"> FORMCHECKBOX </w:instrText>
      </w:r>
      <w:r w:rsidR="00304755">
        <w:fldChar w:fldCharType="separate"/>
      </w:r>
      <w:r w:rsidR="008C5CA8">
        <w:fldChar w:fldCharType="end"/>
      </w:r>
    </w:p>
    <w:p w:rsidR="00BA6E14" w:rsidRDefault="00BA6E14" w:rsidP="007A7BE3">
      <w:pPr>
        <w:spacing w:line="320" w:lineRule="exact"/>
      </w:pPr>
    </w:p>
    <w:p w:rsidR="00556035" w:rsidRDefault="00556035" w:rsidP="007A7BE3">
      <w:pPr>
        <w:spacing w:line="320" w:lineRule="exact"/>
      </w:pPr>
      <w:r>
        <w:t xml:space="preserve">Je ne suis pas </w:t>
      </w:r>
      <w:r w:rsidR="006514B6">
        <w:t>disponible les mardis en soirée</w:t>
      </w:r>
      <w:r w:rsidR="007A7BE3">
        <w:t xml:space="preserve">.  </w:t>
      </w:r>
      <w:r>
        <w:t xml:space="preserve">Si le SAE Kamouraska initie </w:t>
      </w:r>
      <w:r w:rsidR="00BA6E14">
        <w:t>d</w:t>
      </w:r>
      <w:r>
        <w:t xml:space="preserve">es rencontres </w:t>
      </w:r>
      <w:r w:rsidRPr="00D67887">
        <w:rPr>
          <w:rFonts w:ascii="Gabriola" w:hAnsi="Gabriola"/>
          <w:b/>
          <w:color w:val="F0AB00"/>
          <w:sz w:val="28"/>
        </w:rPr>
        <w:t>liberté</w:t>
      </w:r>
      <w:r w:rsidR="00A61D70">
        <w:rPr>
          <w:b/>
          <w:color w:val="F0AB00"/>
          <w:sz w:val="28"/>
        </w:rPr>
        <w:t> </w:t>
      </w:r>
      <w:r w:rsidRPr="00E35285">
        <w:rPr>
          <w:color w:val="F0AB00"/>
        </w:rPr>
        <w:t>60</w:t>
      </w:r>
      <w:r w:rsidR="008F2614" w:rsidRPr="008F2614">
        <w:t xml:space="preserve"> </w:t>
      </w:r>
      <w:r w:rsidR="00BA6E14">
        <w:t>à un autre moment</w:t>
      </w:r>
      <w:r w:rsidR="00A61D70">
        <w:t>, j</w:t>
      </w:r>
      <w:r w:rsidRPr="00556035">
        <w:t>'aimerais être avisé.e.</w:t>
      </w:r>
      <w:r w:rsidR="00BA6E14">
        <w:rPr>
          <w:color w:val="F0AB00"/>
        </w:rPr>
        <w:t xml:space="preserve">  </w:t>
      </w:r>
      <w:r w:rsidR="008C5CA8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C5CA8">
        <w:instrText xml:space="preserve"> FORMCHECKBOX </w:instrText>
      </w:r>
      <w:r w:rsidR="00304755">
        <w:fldChar w:fldCharType="separate"/>
      </w:r>
      <w:r w:rsidR="008C5CA8">
        <w:fldChar w:fldCharType="end"/>
      </w:r>
    </w:p>
    <w:p w:rsidR="00360A47" w:rsidRDefault="00360A47" w:rsidP="007A7BE3">
      <w:pPr>
        <w:spacing w:line="320" w:lineRule="exact"/>
      </w:pPr>
    </w:p>
    <w:p w:rsidR="001E4C40" w:rsidRDefault="001E4C40" w:rsidP="007A7BE3">
      <w:pPr>
        <w:spacing w:line="320" w:lineRule="exac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985"/>
      </w:tblGrid>
      <w:tr w:rsidR="00A635C7" w:rsidRPr="00361EB7" w:rsidTr="00A1212D">
        <w:trPr>
          <w:trHeight w:val="360"/>
        </w:trPr>
        <w:tc>
          <w:tcPr>
            <w:tcW w:w="1255" w:type="dxa"/>
          </w:tcPr>
          <w:p w:rsidR="00A635C7" w:rsidRPr="00361EB7" w:rsidRDefault="00A635C7" w:rsidP="000D7E98">
            <w:pPr>
              <w:rPr>
                <w:smallCaps/>
                <w:sz w:val="20"/>
              </w:rPr>
            </w:pPr>
            <w:r w:rsidRPr="00361EB7">
              <w:rPr>
                <w:rFonts w:cstheme="minorHAnsi"/>
                <w:smallCaps/>
                <w:sz w:val="18"/>
              </w:rPr>
              <w:t>date</w:t>
            </w:r>
          </w:p>
        </w:tc>
        <w:tc>
          <w:tcPr>
            <w:tcW w:w="1985" w:type="dxa"/>
          </w:tcPr>
          <w:p w:rsidR="00A635C7" w:rsidRPr="00361EB7" w:rsidRDefault="00FF5AD4" w:rsidP="000D7E98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360A47" w:rsidRPr="00361EB7" w:rsidRDefault="00360A47" w:rsidP="007A7BE3">
      <w:pPr>
        <w:spacing w:line="320" w:lineRule="exact"/>
      </w:pPr>
    </w:p>
    <w:p w:rsidR="00A635C7" w:rsidRPr="00361EB7" w:rsidRDefault="00A635C7" w:rsidP="007A7BE3">
      <w:pPr>
        <w:spacing w:line="320" w:lineRule="exac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235"/>
      </w:tblGrid>
      <w:tr w:rsidR="00361EB7" w:rsidRPr="00361EB7" w:rsidTr="00A1212D">
        <w:trPr>
          <w:trHeight w:val="360"/>
        </w:trPr>
        <w:tc>
          <w:tcPr>
            <w:tcW w:w="1255" w:type="dxa"/>
          </w:tcPr>
          <w:p w:rsidR="00A635C7" w:rsidRPr="00361EB7" w:rsidRDefault="00A635C7" w:rsidP="000D7E98">
            <w:pPr>
              <w:rPr>
                <w:smallCaps/>
                <w:sz w:val="20"/>
              </w:rPr>
            </w:pPr>
            <w:r w:rsidRPr="00361EB7">
              <w:rPr>
                <w:rFonts w:cstheme="minorHAnsi"/>
                <w:smallCaps/>
                <w:sz w:val="18"/>
              </w:rPr>
              <w:t>signature</w:t>
            </w:r>
          </w:p>
        </w:tc>
        <w:tc>
          <w:tcPr>
            <w:tcW w:w="4235" w:type="dxa"/>
          </w:tcPr>
          <w:p w:rsidR="00A635C7" w:rsidRPr="00361EB7" w:rsidRDefault="00A635C7" w:rsidP="000D7E98"/>
        </w:tc>
      </w:tr>
    </w:tbl>
    <w:p w:rsidR="00360A47" w:rsidRDefault="00360A47" w:rsidP="009B6A35">
      <w:pPr>
        <w:spacing w:line="320" w:lineRule="exact"/>
      </w:pPr>
    </w:p>
    <w:sectPr w:rsidR="00360A47" w:rsidSect="001E4C40">
      <w:pgSz w:w="12240" w:h="15840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ome Box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ni38jEi0918sxI21zKrlCPmydY+Qlu6CwnWSuPk5n6aOvo8W/Dv+hSvDWFAYGqM1CNgbdx+zGf+m1hUNuOdw==" w:salt="quCYMz9JQHvrg3izB71e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6"/>
    <w:rsid w:val="00110316"/>
    <w:rsid w:val="00174AE0"/>
    <w:rsid w:val="001842D7"/>
    <w:rsid w:val="00197ACA"/>
    <w:rsid w:val="001E4C40"/>
    <w:rsid w:val="002343C7"/>
    <w:rsid w:val="00265DA9"/>
    <w:rsid w:val="002A25F9"/>
    <w:rsid w:val="002F4AED"/>
    <w:rsid w:val="00304755"/>
    <w:rsid w:val="00360A47"/>
    <w:rsid w:val="00361EB7"/>
    <w:rsid w:val="003A091E"/>
    <w:rsid w:val="0042530C"/>
    <w:rsid w:val="00446E69"/>
    <w:rsid w:val="00492CF3"/>
    <w:rsid w:val="004E3107"/>
    <w:rsid w:val="005463D2"/>
    <w:rsid w:val="00556035"/>
    <w:rsid w:val="00597E3D"/>
    <w:rsid w:val="005A3D82"/>
    <w:rsid w:val="005B528B"/>
    <w:rsid w:val="006514B6"/>
    <w:rsid w:val="00657F96"/>
    <w:rsid w:val="006B1EC0"/>
    <w:rsid w:val="006B4E1E"/>
    <w:rsid w:val="006D6360"/>
    <w:rsid w:val="007A69C1"/>
    <w:rsid w:val="007A7BE3"/>
    <w:rsid w:val="00845E85"/>
    <w:rsid w:val="008C5CA8"/>
    <w:rsid w:val="008D7EE9"/>
    <w:rsid w:val="008F2614"/>
    <w:rsid w:val="0091164B"/>
    <w:rsid w:val="00922DA8"/>
    <w:rsid w:val="009318D7"/>
    <w:rsid w:val="00942280"/>
    <w:rsid w:val="00950F0E"/>
    <w:rsid w:val="009619D4"/>
    <w:rsid w:val="009643CE"/>
    <w:rsid w:val="009B6A35"/>
    <w:rsid w:val="009C1FBE"/>
    <w:rsid w:val="009D0E6F"/>
    <w:rsid w:val="009E61F3"/>
    <w:rsid w:val="009F1E3C"/>
    <w:rsid w:val="00A1212D"/>
    <w:rsid w:val="00A457B7"/>
    <w:rsid w:val="00A61D70"/>
    <w:rsid w:val="00A635C7"/>
    <w:rsid w:val="00A646B0"/>
    <w:rsid w:val="00AB15BC"/>
    <w:rsid w:val="00AE3230"/>
    <w:rsid w:val="00AF102F"/>
    <w:rsid w:val="00AF2051"/>
    <w:rsid w:val="00AF55E7"/>
    <w:rsid w:val="00B05BF7"/>
    <w:rsid w:val="00B07AA8"/>
    <w:rsid w:val="00BA2344"/>
    <w:rsid w:val="00BA6E14"/>
    <w:rsid w:val="00BC40C8"/>
    <w:rsid w:val="00BE04CF"/>
    <w:rsid w:val="00C038B2"/>
    <w:rsid w:val="00C542B4"/>
    <w:rsid w:val="00D46810"/>
    <w:rsid w:val="00D72EB5"/>
    <w:rsid w:val="00D93EC7"/>
    <w:rsid w:val="00E3112E"/>
    <w:rsid w:val="00E377DA"/>
    <w:rsid w:val="00E41D30"/>
    <w:rsid w:val="00E4761F"/>
    <w:rsid w:val="00F729B5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4287"/>
  <w15:chartTrackingRefBased/>
  <w15:docId w15:val="{80C2F20E-FFC0-43A3-9BBB-952A5C13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direction</cp:lastModifiedBy>
  <cp:revision>119</cp:revision>
  <dcterms:created xsi:type="dcterms:W3CDTF">2019-03-18T00:02:00Z</dcterms:created>
  <dcterms:modified xsi:type="dcterms:W3CDTF">2019-03-28T13:35:00Z</dcterms:modified>
</cp:coreProperties>
</file>